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1D7" w:rsidRPr="006461D7" w:rsidRDefault="006461D7" w:rsidP="006461D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proofErr w:type="gramStart"/>
      <w:r w:rsidRPr="006461D7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UKONČENÍ  NÁJEMNÍ</w:t>
      </w:r>
      <w:proofErr w:type="gramEnd"/>
      <w:r w:rsidRPr="006461D7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 SMLOUVY ze dne 1. 4. 2011  </w:t>
      </w:r>
    </w:p>
    <w:p w:rsidR="006461D7" w:rsidRPr="006461D7" w:rsidRDefault="006461D7" w:rsidP="006461D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proofErr w:type="gramStart"/>
      <w:r w:rsidRPr="006461D7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A   Z Á P I S</w:t>
      </w:r>
      <w:proofErr w:type="gramEnd"/>
    </w:p>
    <w:p w:rsidR="006461D7" w:rsidRPr="006461D7" w:rsidRDefault="006461D7" w:rsidP="006461D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6461D7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o pře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dání a převzetí klíčů od nebytového prostoru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cs-CZ"/>
        </w:rPr>
        <w:t xml:space="preserve"> v přízemí domu</w:t>
      </w:r>
    </w:p>
    <w:p w:rsidR="006461D7" w:rsidRPr="006461D7" w:rsidRDefault="006461D7" w:rsidP="006461D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6461D7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v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cs-CZ"/>
        </w:rPr>
        <w:t>ul. Československých legií 602/12</w:t>
      </w:r>
      <w:r w:rsidRPr="006461D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cs-CZ"/>
        </w:rPr>
        <w:t xml:space="preserve"> </w:t>
      </w:r>
      <w:r w:rsidRPr="006461D7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v Teplicích.</w:t>
      </w:r>
    </w:p>
    <w:p w:rsidR="006461D7" w:rsidRDefault="006461D7" w:rsidP="006461D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    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MEZI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</w:p>
    <w:p w:rsidR="006461D7" w:rsidRDefault="006461D7" w:rsidP="006461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6461D7" w:rsidRDefault="006461D7" w:rsidP="00646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Předávajícím: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Mykhalkov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Business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Company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, s.r.o.         </w:t>
      </w:r>
    </w:p>
    <w:p w:rsidR="006461D7" w:rsidRDefault="006461D7" w:rsidP="00646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nájemce)                     Zastoupený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Yuriyem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Mykhalkovem</w:t>
      </w:r>
      <w:proofErr w:type="spellEnd"/>
    </w:p>
    <w:p w:rsidR="006461D7" w:rsidRDefault="006461D7" w:rsidP="00646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IČO: 26170086, Teplice</w:t>
      </w:r>
    </w:p>
    <w:p w:rsidR="006461D7" w:rsidRDefault="006461D7" w:rsidP="006461D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:rsidR="006461D7" w:rsidRDefault="006461D7" w:rsidP="00646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Přejímajícím: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Ing. Roman Marek</w:t>
      </w:r>
    </w:p>
    <w:p w:rsidR="006461D7" w:rsidRDefault="006461D7" w:rsidP="00646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pronajímatel)              Čs.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Legií 579/10, Teplice</w:t>
      </w:r>
    </w:p>
    <w:p w:rsidR="006461D7" w:rsidRDefault="006461D7" w:rsidP="00646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</w:t>
      </w:r>
    </w:p>
    <w:p w:rsidR="006461D7" w:rsidRDefault="006461D7" w:rsidP="00646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Předmětem nájmu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byla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:     nebytový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prostor (krejčovství) v přízemí domu č. 602/12</w:t>
      </w:r>
    </w:p>
    <w:p w:rsidR="006461D7" w:rsidRDefault="006461D7" w:rsidP="00646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v ul. Čs. Legií v Teplicích                 </w:t>
      </w:r>
    </w:p>
    <w:p w:rsidR="006461D7" w:rsidRDefault="006461D7" w:rsidP="00646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461D7" w:rsidRDefault="006461D7" w:rsidP="00646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Pronajímatel přenechal výše uvedený byt do užívání s účinností od 1. 4. 2011.</w:t>
      </w:r>
    </w:p>
    <w:p w:rsidR="006461D7" w:rsidRDefault="006461D7" w:rsidP="00646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DŮVOD  UKONČENÍ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 NÁJEMNÍ  SMLOUVY:       </w:t>
      </w:r>
    </w:p>
    <w:p w:rsidR="006461D7" w:rsidRDefault="006461D7" w:rsidP="00646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Ukončení nájemní smlouvy dle dohody na vlastní žádost nájemce pana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Mykhalkova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6461D7" w:rsidRDefault="006461D7" w:rsidP="00646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6461D7" w:rsidRPr="002C7A22" w:rsidRDefault="006461D7" w:rsidP="002C7A22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C7A22">
        <w:rPr>
          <w:rFonts w:ascii="Times New Roman" w:eastAsia="Times New Roman" w:hAnsi="Times New Roman" w:cs="Times New Roman"/>
          <w:sz w:val="24"/>
          <w:szCs w:val="24"/>
          <w:lang w:eastAsia="cs-CZ"/>
        </w:rPr>
        <w:t>Předávající prohlašuje, že si</w:t>
      </w:r>
      <w:r w:rsidR="002C7A22" w:rsidRPr="002C7A2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již všechen svůj majetek z nebytového prostoru</w:t>
      </w:r>
      <w:r w:rsidR="002C7A2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</w:t>
      </w:r>
      <w:r w:rsidR="002C7A22" w:rsidRPr="002C7A2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stěhoval, a že se už </w:t>
      </w:r>
      <w:r w:rsidRPr="002C7A2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 dnešnímu dni žádný jeho majetek ve výše uvedeném bytě nenachází. </w:t>
      </w:r>
    </w:p>
    <w:p w:rsidR="006461D7" w:rsidRDefault="006461D7" w:rsidP="006461D7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C7A22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</w:t>
      </w:r>
      <w:r w:rsidR="002C7A2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také</w:t>
      </w:r>
      <w:r w:rsidRPr="002C7A2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C7A2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prohlašuje, že nejpozději do 14 dnů odhlásí působení své firmy na této </w:t>
      </w:r>
    </w:p>
    <w:p w:rsidR="002C7A22" w:rsidRPr="002C7A22" w:rsidRDefault="002C7A22" w:rsidP="002C7A2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adrese (pokud už tak neudělal).</w:t>
      </w:r>
    </w:p>
    <w:p w:rsidR="006461D7" w:rsidRDefault="006461D7" w:rsidP="00646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</w:t>
      </w:r>
    </w:p>
    <w:p w:rsidR="006461D7" w:rsidRDefault="006461D7" w:rsidP="00646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STAVY  MĚŘIDEL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při předání bytu dne 1</w:t>
      </w:r>
      <w:r w:rsidR="002C7A22">
        <w:rPr>
          <w:rFonts w:ascii="Times New Roman" w:eastAsia="Times New Roman" w:hAnsi="Times New Roman" w:cs="Times New Roman"/>
          <w:sz w:val="24"/>
          <w:szCs w:val="24"/>
          <w:lang w:eastAsia="cs-CZ"/>
        </w:rPr>
        <w:t>7. 1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2C7A22">
        <w:rPr>
          <w:rFonts w:ascii="Times New Roman" w:eastAsia="Times New Roman" w:hAnsi="Times New Roman" w:cs="Times New Roman"/>
          <w:sz w:val="24"/>
          <w:szCs w:val="24"/>
          <w:lang w:eastAsia="cs-CZ"/>
        </w:rPr>
        <w:t>2015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6461D7" w:rsidRDefault="006461D7" w:rsidP="00646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461D7" w:rsidRDefault="006461D7" w:rsidP="00646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Stav vodoměru: </w:t>
      </w:r>
      <w:r w:rsidR="002C7A2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169 </w:t>
      </w:r>
      <w:proofErr w:type="gramStart"/>
      <w:r w:rsidR="002C7A22">
        <w:rPr>
          <w:rFonts w:ascii="Times New Roman" w:eastAsia="Times New Roman" w:hAnsi="Times New Roman" w:cs="Times New Roman"/>
          <w:sz w:val="24"/>
          <w:szCs w:val="24"/>
          <w:lang w:eastAsia="cs-CZ"/>
        </w:rPr>
        <w:t>m3             č.</w:t>
      </w:r>
      <w:proofErr w:type="gramEnd"/>
      <w:r w:rsidR="002C7A22">
        <w:rPr>
          <w:rFonts w:ascii="Times New Roman" w:eastAsia="Times New Roman" w:hAnsi="Times New Roman" w:cs="Times New Roman"/>
          <w:sz w:val="24"/>
          <w:szCs w:val="24"/>
          <w:lang w:eastAsia="cs-CZ"/>
        </w:rPr>
        <w:t>: 9004521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</w:t>
      </w:r>
    </w:p>
    <w:p w:rsidR="006461D7" w:rsidRDefault="006461D7" w:rsidP="00646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                                                                                 </w:t>
      </w:r>
    </w:p>
    <w:p w:rsidR="006461D7" w:rsidRDefault="006461D7" w:rsidP="00646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Stav plynoměru:</w:t>
      </w:r>
      <w:r w:rsidR="002C7A2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4 742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="002C7A22">
        <w:rPr>
          <w:rFonts w:ascii="Times New Roman" w:eastAsia="Times New Roman" w:hAnsi="Times New Roman" w:cs="Times New Roman"/>
          <w:sz w:val="24"/>
          <w:szCs w:val="24"/>
          <w:lang w:eastAsia="cs-CZ"/>
        </w:rPr>
        <w:t>m3             č.</w:t>
      </w:r>
      <w:proofErr w:type="gramEnd"/>
      <w:r w:rsidR="002C7A22">
        <w:rPr>
          <w:rFonts w:ascii="Times New Roman" w:eastAsia="Times New Roman" w:hAnsi="Times New Roman" w:cs="Times New Roman"/>
          <w:sz w:val="24"/>
          <w:szCs w:val="24"/>
          <w:lang w:eastAsia="cs-CZ"/>
        </w:rPr>
        <w:t>: 2401183</w:t>
      </w:r>
    </w:p>
    <w:p w:rsidR="006461D7" w:rsidRDefault="006461D7" w:rsidP="00646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461D7" w:rsidRDefault="006461D7" w:rsidP="00646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Stav elektroměru</w:t>
      </w:r>
      <w:r w:rsidR="002C7A2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                      1 959 </w:t>
      </w:r>
      <w:proofErr w:type="gramStart"/>
      <w:r w:rsidR="002C7A22">
        <w:rPr>
          <w:rFonts w:ascii="Times New Roman" w:eastAsia="Times New Roman" w:hAnsi="Times New Roman" w:cs="Times New Roman"/>
          <w:sz w:val="24"/>
          <w:szCs w:val="24"/>
          <w:lang w:eastAsia="cs-CZ"/>
        </w:rPr>
        <w:t>kWh           č.</w:t>
      </w:r>
      <w:proofErr w:type="gramEnd"/>
      <w:r w:rsidR="002C7A22">
        <w:rPr>
          <w:rFonts w:ascii="Times New Roman" w:eastAsia="Times New Roman" w:hAnsi="Times New Roman" w:cs="Times New Roman"/>
          <w:sz w:val="24"/>
          <w:szCs w:val="24"/>
          <w:lang w:eastAsia="cs-CZ"/>
        </w:rPr>
        <w:t>: 1003285819</w:t>
      </w:r>
    </w:p>
    <w:p w:rsidR="006461D7" w:rsidRDefault="006461D7" w:rsidP="00646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461D7" w:rsidRDefault="006461D7" w:rsidP="00646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</w:t>
      </w:r>
    </w:p>
    <w:p w:rsidR="006461D7" w:rsidRDefault="002C7A22" w:rsidP="00646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Případné poškození nebytového prostoru</w:t>
      </w:r>
      <w:r w:rsidR="006461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:  …….…………………………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</w:t>
      </w:r>
      <w:proofErr w:type="gramStart"/>
      <w:r w:rsidR="00040117">
        <w:rPr>
          <w:rFonts w:ascii="Times New Roman" w:eastAsia="Times New Roman" w:hAnsi="Times New Roman" w:cs="Times New Roman"/>
          <w:sz w:val="24"/>
          <w:szCs w:val="24"/>
          <w:lang w:eastAsia="cs-CZ"/>
        </w:rPr>
        <w:t>…..</w:t>
      </w:r>
      <w:r w:rsidR="006461D7">
        <w:rPr>
          <w:rFonts w:ascii="Times New Roman" w:eastAsia="Times New Roman" w:hAnsi="Times New Roman" w:cs="Times New Roman"/>
          <w:sz w:val="24"/>
          <w:szCs w:val="24"/>
          <w:lang w:eastAsia="cs-CZ"/>
        </w:rPr>
        <w:t>…</w:t>
      </w:r>
      <w:proofErr w:type="gramEnd"/>
      <w:r w:rsidR="006461D7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</w:t>
      </w:r>
    </w:p>
    <w:p w:rsidR="006461D7" w:rsidRDefault="006461D7" w:rsidP="00646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461D7" w:rsidRDefault="006461D7" w:rsidP="00646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…………………</w:t>
      </w:r>
      <w:r w:rsidR="00040117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…………………………………………………….</w:t>
      </w:r>
    </w:p>
    <w:p w:rsidR="006461D7" w:rsidRDefault="006461D7" w:rsidP="00646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</w:t>
      </w:r>
    </w:p>
    <w:p w:rsidR="006461D7" w:rsidRDefault="006461D7" w:rsidP="00646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…………..………</w:t>
      </w:r>
      <w:r w:rsidR="00040117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………………………..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…………………………………………………….             </w:t>
      </w:r>
    </w:p>
    <w:p w:rsidR="006461D7" w:rsidRDefault="006461D7" w:rsidP="00646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40117" w:rsidRDefault="006461D7" w:rsidP="00646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</w:t>
      </w:r>
      <w:r w:rsidR="000401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</w:t>
      </w:r>
    </w:p>
    <w:p w:rsidR="006461D7" w:rsidRDefault="006461D7" w:rsidP="00646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Na znamení souhlasu podpisy obou stran:</w:t>
      </w:r>
    </w:p>
    <w:p w:rsidR="006461D7" w:rsidRDefault="006461D7" w:rsidP="00646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461D7" w:rsidRDefault="006461D7" w:rsidP="00646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</w:t>
      </w:r>
      <w:r w:rsidR="000401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</w:t>
      </w:r>
    </w:p>
    <w:p w:rsidR="006461D7" w:rsidRDefault="00040117" w:rsidP="00646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Teplicích dne 17. 1. 2015.      </w:t>
      </w:r>
      <w:r w:rsidR="006461D7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             …………</w:t>
      </w:r>
      <w:r w:rsidR="006461D7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</w:t>
      </w:r>
      <w:proofErr w:type="gramStart"/>
      <w:r w:rsidR="006461D7">
        <w:rPr>
          <w:rFonts w:ascii="Times New Roman" w:eastAsia="Times New Roman" w:hAnsi="Times New Roman" w:cs="Times New Roman"/>
          <w:sz w:val="24"/>
          <w:szCs w:val="24"/>
          <w:lang w:eastAsia="cs-CZ"/>
        </w:rPr>
        <w:t>…..…</w:t>
      </w:r>
      <w:proofErr w:type="gramEnd"/>
      <w:r w:rsidR="006461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…                                    </w:t>
      </w:r>
    </w:p>
    <w:p w:rsidR="006461D7" w:rsidRDefault="00040117" w:rsidP="006461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Yuriy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Mykhalkov</w:t>
      </w:r>
      <w:proofErr w:type="spellEnd"/>
      <w:r w:rsidR="006461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Ing. Roman Marek</w:t>
      </w:r>
      <w:r w:rsidR="006461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</w:t>
      </w:r>
    </w:p>
    <w:p w:rsidR="00111365" w:rsidRDefault="00111365"/>
    <w:sectPr w:rsidR="001113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71209"/>
    <w:multiLevelType w:val="hybridMultilevel"/>
    <w:tmpl w:val="ACDACE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7C3F9E"/>
    <w:multiLevelType w:val="hybridMultilevel"/>
    <w:tmpl w:val="9EC096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1D7"/>
    <w:rsid w:val="00040117"/>
    <w:rsid w:val="00111365"/>
    <w:rsid w:val="002C7A22"/>
    <w:rsid w:val="006461D7"/>
    <w:rsid w:val="0097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61D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C7A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61D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C7A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351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cp:lastPrinted>2015-01-16T21:37:00Z</cp:lastPrinted>
  <dcterms:created xsi:type="dcterms:W3CDTF">2015-01-16T21:10:00Z</dcterms:created>
  <dcterms:modified xsi:type="dcterms:W3CDTF">2015-01-16T21:39:00Z</dcterms:modified>
</cp:coreProperties>
</file>